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8D894" w14:textId="77777777" w:rsidR="00356B64" w:rsidRDefault="00B9415E">
      <w:pPr>
        <w:pStyle w:val="Standard"/>
        <w:jc w:val="right"/>
      </w:pPr>
      <w:r>
        <w:t>Приложение №5</w:t>
      </w:r>
    </w:p>
    <w:p w14:paraId="69697051" w14:textId="77777777" w:rsidR="00356B64" w:rsidRDefault="00B9415E">
      <w:pPr>
        <w:pStyle w:val="Standard"/>
        <w:jc w:val="right"/>
      </w:pPr>
      <w:r>
        <w:t xml:space="preserve"> </w:t>
      </w:r>
    </w:p>
    <w:p w14:paraId="0D06C95E" w14:textId="77777777" w:rsidR="00356B64" w:rsidRDefault="00B9415E">
      <w:pPr>
        <w:pStyle w:val="Standard"/>
        <w:jc w:val="right"/>
      </w:pPr>
      <w:r>
        <w:t>К Положению о программе лояльности ООО «Покрофф»</w:t>
      </w:r>
    </w:p>
    <w:p w14:paraId="5867CAE0" w14:textId="77777777" w:rsidR="00356B64" w:rsidRDefault="00B9415E">
      <w:pPr>
        <w:pStyle w:val="Standard"/>
        <w:jc w:val="right"/>
      </w:pPr>
      <w:r>
        <w:t xml:space="preserve"> </w:t>
      </w:r>
    </w:p>
    <w:p w14:paraId="20DEE844" w14:textId="77777777" w:rsidR="00356B64" w:rsidRDefault="00B9415E">
      <w:pPr>
        <w:pStyle w:val="Standard"/>
        <w:jc w:val="right"/>
      </w:pPr>
      <w:r>
        <w:t>Организатору</w:t>
      </w:r>
    </w:p>
    <w:p w14:paraId="228139F8" w14:textId="77777777" w:rsidR="00356B64" w:rsidRDefault="00B9415E">
      <w:pPr>
        <w:pStyle w:val="Standard"/>
        <w:jc w:val="right"/>
      </w:pPr>
      <w:r>
        <w:t>Программы лояльности</w:t>
      </w:r>
    </w:p>
    <w:p w14:paraId="52999A96" w14:textId="77777777" w:rsidR="00356B64" w:rsidRDefault="00B9415E">
      <w:pPr>
        <w:pStyle w:val="Standard"/>
        <w:jc w:val="right"/>
      </w:pPr>
      <w:r>
        <w:t xml:space="preserve">ООО </w:t>
      </w:r>
      <w:r>
        <w:rPr>
          <w:lang w:val="ru-RU"/>
        </w:rPr>
        <w:t>«Покрофф»</w:t>
      </w:r>
    </w:p>
    <w:p w14:paraId="69CC4EDF" w14:textId="77777777" w:rsidR="00356B64" w:rsidRDefault="00356B64">
      <w:pPr>
        <w:pStyle w:val="Standard"/>
        <w:jc w:val="right"/>
      </w:pPr>
    </w:p>
    <w:p w14:paraId="5DFAADCE" w14:textId="77777777" w:rsidR="00356B64" w:rsidRDefault="00B9415E">
      <w:pPr>
        <w:pStyle w:val="Standard"/>
        <w:jc w:val="right"/>
      </w:pPr>
      <w:r>
        <w:t>__________________________________</w:t>
      </w:r>
    </w:p>
    <w:p w14:paraId="74EAAE25" w14:textId="77777777" w:rsidR="00356B64" w:rsidRDefault="00B9415E">
      <w:pPr>
        <w:pStyle w:val="Standard"/>
        <w:jc w:val="right"/>
      </w:pPr>
      <w:r>
        <w:rPr>
          <w:sz w:val="16"/>
          <w:szCs w:val="16"/>
        </w:rPr>
        <w:t>(ФИО Участника Программы)</w:t>
      </w:r>
    </w:p>
    <w:p w14:paraId="6A27BA60" w14:textId="77777777" w:rsidR="00356B64" w:rsidRDefault="00B9415E">
      <w:pPr>
        <w:pStyle w:val="Standard"/>
        <w:jc w:val="right"/>
      </w:pPr>
      <w:r>
        <w:t>___________________________________</w:t>
      </w:r>
    </w:p>
    <w:p w14:paraId="1125D550" w14:textId="77777777" w:rsidR="00356B64" w:rsidRDefault="00B9415E">
      <w:pPr>
        <w:pStyle w:val="Standard"/>
        <w:jc w:val="right"/>
      </w:pPr>
      <w:r>
        <w:t>____________________________________</w:t>
      </w:r>
    </w:p>
    <w:p w14:paraId="737508C5" w14:textId="77777777" w:rsidR="00356B64" w:rsidRDefault="00B9415E">
      <w:pPr>
        <w:pStyle w:val="Standard"/>
        <w:jc w:val="right"/>
      </w:pPr>
      <w:r>
        <w:t xml:space="preserve"> ____________________________________</w:t>
      </w:r>
    </w:p>
    <w:p w14:paraId="6BDE5BEF" w14:textId="77777777" w:rsidR="00356B64" w:rsidRDefault="00B9415E">
      <w:pPr>
        <w:pStyle w:val="Standard"/>
        <w:jc w:val="right"/>
        <w:rPr>
          <w:sz w:val="16"/>
          <w:szCs w:val="16"/>
        </w:rPr>
      </w:pPr>
      <w:r>
        <w:rPr>
          <w:sz w:val="16"/>
          <w:szCs w:val="16"/>
        </w:rPr>
        <w:t>(Адрес, дата рождения, телефон)</w:t>
      </w:r>
    </w:p>
    <w:p w14:paraId="4C79CF18" w14:textId="77777777" w:rsidR="00356B64" w:rsidRDefault="00B9415E">
      <w:pPr>
        <w:pStyle w:val="Standard"/>
        <w:jc w:val="right"/>
      </w:pPr>
      <w:r>
        <w:t xml:space="preserve"> </w:t>
      </w:r>
    </w:p>
    <w:p w14:paraId="780A9B84" w14:textId="77777777" w:rsidR="00356B64" w:rsidRDefault="00B9415E">
      <w:pPr>
        <w:pStyle w:val="Standard"/>
        <w:jc w:val="center"/>
      </w:pPr>
      <w:r>
        <w:t>Заявление</w:t>
      </w:r>
    </w:p>
    <w:p w14:paraId="49FD01F3" w14:textId="77777777" w:rsidR="00356B64" w:rsidRDefault="00356B64">
      <w:pPr>
        <w:pStyle w:val="Standard"/>
        <w:jc w:val="center"/>
      </w:pPr>
    </w:p>
    <w:p w14:paraId="0A40AFCE" w14:textId="77777777" w:rsidR="00356B64" w:rsidRDefault="00B9415E">
      <w:pPr>
        <w:pStyle w:val="Standard"/>
      </w:pPr>
      <w:r>
        <w:t xml:space="preserve">Прошу </w:t>
      </w:r>
      <w:r>
        <w:t>ЗАБЛОКИРОВАТЬ мой Бонусный счет в связи с отказом от участия в «Программе лояльности ООО «Покрофф».</w:t>
      </w:r>
    </w:p>
    <w:p w14:paraId="6EA53438" w14:textId="77777777" w:rsidR="00356B64" w:rsidRDefault="00356B64">
      <w:pPr>
        <w:pStyle w:val="Standard"/>
      </w:pPr>
    </w:p>
    <w:p w14:paraId="52D145FF" w14:textId="77777777" w:rsidR="00356B64" w:rsidRDefault="00B9415E">
      <w:pPr>
        <w:pStyle w:val="Standard"/>
      </w:pPr>
      <w:r>
        <w:t>Причина отказа: ________________________________________________________________________________ _________________________________________________________</w:t>
      </w:r>
      <w:r>
        <w:t>_______________________ ________________________________________________________________________________ ________________________________________________________________________________ ______________________________________________________________________</w:t>
      </w:r>
      <w:r>
        <w:t>__________ ________________________________________________________________________________</w:t>
      </w:r>
    </w:p>
    <w:p w14:paraId="41773901" w14:textId="77777777" w:rsidR="00356B64" w:rsidRDefault="00356B64">
      <w:pPr>
        <w:pStyle w:val="Standard"/>
        <w:jc w:val="right"/>
      </w:pPr>
    </w:p>
    <w:p w14:paraId="15D2AE63" w14:textId="77777777" w:rsidR="00356B64" w:rsidRDefault="00356B64">
      <w:pPr>
        <w:pStyle w:val="Standard"/>
        <w:jc w:val="right"/>
      </w:pPr>
    </w:p>
    <w:p w14:paraId="4E78C955" w14:textId="77777777" w:rsidR="00356B64" w:rsidRDefault="00356B64">
      <w:pPr>
        <w:pStyle w:val="Standard"/>
        <w:jc w:val="right"/>
      </w:pPr>
    </w:p>
    <w:p w14:paraId="0AD092A8" w14:textId="77777777" w:rsidR="00356B64" w:rsidRDefault="00B9415E">
      <w:pPr>
        <w:pStyle w:val="Standard"/>
        <w:jc w:val="right"/>
      </w:pPr>
      <w:r>
        <w:t>Дата «_____» _____________20___г.</w:t>
      </w:r>
    </w:p>
    <w:sectPr w:rsidR="00356B64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B12D5" w14:textId="77777777" w:rsidR="00B9415E" w:rsidRDefault="00B9415E">
      <w:r>
        <w:separator/>
      </w:r>
    </w:p>
  </w:endnote>
  <w:endnote w:type="continuationSeparator" w:id="0">
    <w:p w14:paraId="0862A79D" w14:textId="77777777" w:rsidR="00B9415E" w:rsidRDefault="00B9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16DE5" w14:textId="77777777" w:rsidR="00B9415E" w:rsidRDefault="00B9415E">
      <w:r>
        <w:rPr>
          <w:color w:val="000000"/>
        </w:rPr>
        <w:separator/>
      </w:r>
    </w:p>
  </w:footnote>
  <w:footnote w:type="continuationSeparator" w:id="0">
    <w:p w14:paraId="00F4D430" w14:textId="77777777" w:rsidR="00B9415E" w:rsidRDefault="00B94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56B64"/>
    <w:rsid w:val="00356B64"/>
    <w:rsid w:val="00B9415E"/>
    <w:rsid w:val="00E5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483E7"/>
  <w15:docId w15:val="{507B8302-3FE4-4650-BBFD-3BBE05BF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Kristina Arutyunyan</cp:lastModifiedBy>
  <cp:revision>2</cp:revision>
  <dcterms:created xsi:type="dcterms:W3CDTF">2021-12-21T11:34:00Z</dcterms:created>
  <dcterms:modified xsi:type="dcterms:W3CDTF">2021-12-21T11:34:00Z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